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7A8E6" w14:textId="3F8B1329" w:rsidR="002F03DF" w:rsidRPr="0032260E" w:rsidRDefault="00994506" w:rsidP="004B3B9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260E">
        <w:rPr>
          <w:rFonts w:ascii="Times New Roman" w:hAnsi="Times New Roman" w:cs="Times New Roman"/>
          <w:b/>
          <w:bCs/>
          <w:sz w:val="28"/>
          <w:szCs w:val="28"/>
        </w:rPr>
        <w:t>AGENDA</w:t>
      </w:r>
    </w:p>
    <w:p w14:paraId="59475712" w14:textId="33D2ED70" w:rsidR="002F03DF" w:rsidRPr="0032260E" w:rsidRDefault="00B91E3F" w:rsidP="004B3B9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26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4506" w:rsidRPr="0032260E">
        <w:rPr>
          <w:rFonts w:ascii="Times New Roman" w:hAnsi="Times New Roman" w:cs="Times New Roman"/>
          <w:b/>
          <w:bCs/>
          <w:sz w:val="28"/>
          <w:szCs w:val="28"/>
        </w:rPr>
        <w:t>HAYWOOD COUNTY COMMISSION</w:t>
      </w:r>
      <w:r w:rsidR="0032260E" w:rsidRPr="0032260E">
        <w:rPr>
          <w:rFonts w:ascii="Times New Roman" w:hAnsi="Times New Roman" w:cs="Times New Roman"/>
          <w:b/>
          <w:bCs/>
          <w:sz w:val="28"/>
          <w:szCs w:val="28"/>
        </w:rPr>
        <w:t xml:space="preserve"> MEETING </w:t>
      </w:r>
    </w:p>
    <w:p w14:paraId="2A8B08DB" w14:textId="0D379231" w:rsidR="009573F1" w:rsidRPr="0032260E" w:rsidRDefault="00C67BE3" w:rsidP="004B3B9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October 19</w:t>
      </w:r>
      <w:r w:rsidR="0080283D" w:rsidRPr="0032260E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16A25" w:rsidRPr="0032260E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83319F" w:rsidRPr="0032260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94506" w:rsidRPr="0032260E">
        <w:rPr>
          <w:rFonts w:ascii="Times New Roman" w:hAnsi="Times New Roman" w:cs="Times New Roman"/>
          <w:b/>
          <w:bCs/>
          <w:sz w:val="28"/>
          <w:szCs w:val="28"/>
        </w:rPr>
        <w:t xml:space="preserve"> @</w:t>
      </w:r>
      <w:r w:rsidR="00805201" w:rsidRPr="003226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4506" w:rsidRPr="0032260E">
        <w:rPr>
          <w:rFonts w:ascii="Times New Roman" w:hAnsi="Times New Roman" w:cs="Times New Roman"/>
          <w:b/>
          <w:bCs/>
          <w:sz w:val="28"/>
          <w:szCs w:val="28"/>
        </w:rPr>
        <w:t>6:00 P.M.</w:t>
      </w:r>
    </w:p>
    <w:p w14:paraId="6CAD7B90" w14:textId="77777777" w:rsidR="00994506" w:rsidRPr="002E2774" w:rsidRDefault="00994506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>Call to Order</w:t>
      </w:r>
    </w:p>
    <w:p w14:paraId="566A2C49" w14:textId="77777777" w:rsidR="00994506" w:rsidRPr="002E2774" w:rsidRDefault="00994506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>Roll Call</w:t>
      </w:r>
    </w:p>
    <w:p w14:paraId="4231D8CB" w14:textId="3EC619EE" w:rsidR="00994506" w:rsidRPr="002E2774" w:rsidRDefault="00F3028B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>Praye</w:t>
      </w:r>
      <w:r w:rsidR="00FF120D" w:rsidRPr="002E2774">
        <w:rPr>
          <w:b/>
          <w:bCs/>
          <w:sz w:val="24"/>
          <w:szCs w:val="24"/>
        </w:rPr>
        <w:t>r:</w:t>
      </w:r>
      <w:r w:rsidR="006A10DF" w:rsidRPr="002E2774">
        <w:rPr>
          <w:b/>
          <w:bCs/>
          <w:sz w:val="24"/>
          <w:szCs w:val="24"/>
        </w:rPr>
        <w:t xml:space="preserve"> </w:t>
      </w:r>
      <w:r w:rsidR="0015044F" w:rsidRPr="002E2774">
        <w:rPr>
          <w:b/>
          <w:bCs/>
          <w:sz w:val="24"/>
          <w:szCs w:val="24"/>
        </w:rPr>
        <w:t xml:space="preserve">Commissioner </w:t>
      </w:r>
      <w:r w:rsidR="00A62361">
        <w:rPr>
          <w:b/>
          <w:bCs/>
          <w:sz w:val="24"/>
          <w:szCs w:val="24"/>
        </w:rPr>
        <w:t>Felecia Walker</w:t>
      </w:r>
    </w:p>
    <w:p w14:paraId="0D56A948" w14:textId="22743164" w:rsidR="00994506" w:rsidRDefault="00994506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>Pledge of Allegiance</w:t>
      </w:r>
      <w:r w:rsidR="00FF120D" w:rsidRPr="002E2774">
        <w:rPr>
          <w:b/>
          <w:bCs/>
          <w:sz w:val="24"/>
          <w:szCs w:val="24"/>
        </w:rPr>
        <w:t>:</w:t>
      </w:r>
      <w:r w:rsidR="00F3028B" w:rsidRPr="002E2774">
        <w:rPr>
          <w:b/>
          <w:bCs/>
          <w:sz w:val="24"/>
          <w:szCs w:val="24"/>
        </w:rPr>
        <w:t xml:space="preserve"> </w:t>
      </w:r>
      <w:r w:rsidR="0015044F" w:rsidRPr="002E2774">
        <w:rPr>
          <w:b/>
          <w:bCs/>
          <w:sz w:val="24"/>
          <w:szCs w:val="24"/>
        </w:rPr>
        <w:t>Commissioner</w:t>
      </w:r>
      <w:r w:rsidR="001631F0" w:rsidRPr="002E2774">
        <w:rPr>
          <w:b/>
          <w:bCs/>
          <w:sz w:val="24"/>
          <w:szCs w:val="24"/>
        </w:rPr>
        <w:t xml:space="preserve"> </w:t>
      </w:r>
      <w:r w:rsidR="00A62361">
        <w:rPr>
          <w:b/>
          <w:bCs/>
          <w:sz w:val="24"/>
          <w:szCs w:val="24"/>
        </w:rPr>
        <w:t>Jere Wright</w:t>
      </w:r>
    </w:p>
    <w:p w14:paraId="7D470D46" w14:textId="14BF40C3" w:rsidR="005013EE" w:rsidRPr="002E2774" w:rsidRDefault="005D3E45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>Recognition of Visitors</w:t>
      </w:r>
    </w:p>
    <w:p w14:paraId="29D53895" w14:textId="1F6E762A" w:rsidR="00D14AE2" w:rsidRPr="002E2774" w:rsidRDefault="00D14AE2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 xml:space="preserve">Public </w:t>
      </w:r>
      <w:r w:rsidR="00CB1E9B" w:rsidRPr="002E2774">
        <w:rPr>
          <w:b/>
          <w:bCs/>
          <w:sz w:val="24"/>
          <w:szCs w:val="24"/>
        </w:rPr>
        <w:t>Comments</w:t>
      </w:r>
      <w:r w:rsidR="0032260E">
        <w:rPr>
          <w:b/>
          <w:bCs/>
          <w:sz w:val="24"/>
          <w:szCs w:val="24"/>
        </w:rPr>
        <w:t xml:space="preserve"> (3 </w:t>
      </w:r>
      <w:r w:rsidR="00237479">
        <w:rPr>
          <w:b/>
          <w:bCs/>
          <w:sz w:val="24"/>
          <w:szCs w:val="24"/>
        </w:rPr>
        <w:t>SPEAKERS,</w:t>
      </w:r>
      <w:r w:rsidR="0032260E">
        <w:rPr>
          <w:b/>
          <w:bCs/>
          <w:sz w:val="24"/>
          <w:szCs w:val="24"/>
        </w:rPr>
        <w:t xml:space="preserve"> 2 MINUTES </w:t>
      </w:r>
      <w:r w:rsidR="00237479">
        <w:rPr>
          <w:b/>
          <w:bCs/>
          <w:sz w:val="24"/>
          <w:szCs w:val="24"/>
        </w:rPr>
        <w:t>EACH)</w:t>
      </w:r>
      <w:r w:rsidR="0032260E">
        <w:rPr>
          <w:b/>
          <w:bCs/>
          <w:sz w:val="24"/>
          <w:szCs w:val="24"/>
        </w:rPr>
        <w:t>.</w:t>
      </w:r>
    </w:p>
    <w:p w14:paraId="73E8733C" w14:textId="77777777" w:rsidR="00994506" w:rsidRPr="002E2774" w:rsidRDefault="00994506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>Approval of Minutes</w:t>
      </w:r>
    </w:p>
    <w:p w14:paraId="3799AD19" w14:textId="77777777" w:rsidR="00994506" w:rsidRPr="002E2774" w:rsidRDefault="00994506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>Reports of Officials</w:t>
      </w:r>
    </w:p>
    <w:p w14:paraId="1D926BEE" w14:textId="715173BD" w:rsidR="00994506" w:rsidRPr="008D301D" w:rsidRDefault="00994506" w:rsidP="004B3B9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D301D">
        <w:rPr>
          <w:sz w:val="24"/>
          <w:szCs w:val="24"/>
        </w:rPr>
        <w:t>County Mayor</w:t>
      </w:r>
    </w:p>
    <w:p w14:paraId="154346C1" w14:textId="5CD20AA7" w:rsidR="00994506" w:rsidRPr="008D301D" w:rsidRDefault="00994506" w:rsidP="004B3B9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D301D">
        <w:rPr>
          <w:sz w:val="24"/>
          <w:szCs w:val="24"/>
        </w:rPr>
        <w:t>County Trustee</w:t>
      </w:r>
    </w:p>
    <w:p w14:paraId="50FE23EB" w14:textId="00EF7F37" w:rsidR="00994506" w:rsidRPr="008D301D" w:rsidRDefault="00994506" w:rsidP="004B3B9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D301D">
        <w:rPr>
          <w:sz w:val="24"/>
          <w:szCs w:val="24"/>
        </w:rPr>
        <w:t>Board of Education</w:t>
      </w:r>
    </w:p>
    <w:p w14:paraId="078E8796" w14:textId="7EF00C96" w:rsidR="00C036EF" w:rsidRPr="008D301D" w:rsidRDefault="00994506" w:rsidP="004B3B9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D301D">
        <w:rPr>
          <w:sz w:val="24"/>
          <w:szCs w:val="24"/>
        </w:rPr>
        <w:t>Highway Department</w:t>
      </w:r>
    </w:p>
    <w:p w14:paraId="71F5F6D9" w14:textId="6F6959B5" w:rsidR="00994506" w:rsidRPr="002E2774" w:rsidRDefault="00994506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>Report of Standing Committees</w:t>
      </w:r>
    </w:p>
    <w:p w14:paraId="0B5E0FE5" w14:textId="64FB5543" w:rsidR="009F703A" w:rsidRPr="008D301D" w:rsidRDefault="00B91E3F" w:rsidP="004B3B9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D301D">
        <w:rPr>
          <w:sz w:val="24"/>
          <w:szCs w:val="24"/>
        </w:rPr>
        <w:t>Education</w:t>
      </w:r>
      <w:r w:rsidR="00994506" w:rsidRPr="008D301D">
        <w:rPr>
          <w:sz w:val="24"/>
          <w:szCs w:val="24"/>
        </w:rPr>
        <w:t xml:space="preserve">: </w:t>
      </w:r>
      <w:r w:rsidR="00994506" w:rsidRPr="0032260E">
        <w:rPr>
          <w:b/>
          <w:bCs/>
          <w:sz w:val="24"/>
          <w:szCs w:val="24"/>
        </w:rPr>
        <w:t>Commissioner</w:t>
      </w:r>
      <w:r w:rsidR="007E14B2" w:rsidRPr="0032260E">
        <w:rPr>
          <w:b/>
          <w:bCs/>
          <w:sz w:val="24"/>
          <w:szCs w:val="24"/>
        </w:rPr>
        <w:t xml:space="preserve"> </w:t>
      </w:r>
      <w:r w:rsidR="00B819BB" w:rsidRPr="0032260E">
        <w:rPr>
          <w:b/>
          <w:bCs/>
          <w:sz w:val="24"/>
          <w:szCs w:val="24"/>
        </w:rPr>
        <w:t>Sheronda Green</w:t>
      </w:r>
    </w:p>
    <w:p w14:paraId="453B0FA9" w14:textId="57F6DC90" w:rsidR="00994506" w:rsidRPr="008D301D" w:rsidRDefault="00994506" w:rsidP="004B3B9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D301D">
        <w:rPr>
          <w:sz w:val="24"/>
          <w:szCs w:val="24"/>
        </w:rPr>
        <w:t>S</w:t>
      </w:r>
      <w:r w:rsidR="00437611" w:rsidRPr="008D301D">
        <w:rPr>
          <w:sz w:val="24"/>
          <w:szCs w:val="24"/>
        </w:rPr>
        <w:t xml:space="preserve">olid Waste: </w:t>
      </w:r>
      <w:r w:rsidR="00437611" w:rsidRPr="0032260E">
        <w:rPr>
          <w:b/>
          <w:bCs/>
          <w:sz w:val="24"/>
          <w:szCs w:val="24"/>
        </w:rPr>
        <w:t>Commissioner</w:t>
      </w:r>
      <w:r w:rsidR="007E14B2" w:rsidRPr="0032260E">
        <w:rPr>
          <w:b/>
          <w:bCs/>
          <w:sz w:val="24"/>
          <w:szCs w:val="24"/>
        </w:rPr>
        <w:t xml:space="preserve"> L</w:t>
      </w:r>
      <w:r w:rsidR="000165E1" w:rsidRPr="0032260E">
        <w:rPr>
          <w:b/>
          <w:bCs/>
          <w:sz w:val="24"/>
          <w:szCs w:val="24"/>
        </w:rPr>
        <w:t>e</w:t>
      </w:r>
      <w:r w:rsidR="008D301D" w:rsidRPr="0032260E">
        <w:rPr>
          <w:b/>
          <w:bCs/>
          <w:sz w:val="24"/>
          <w:szCs w:val="24"/>
        </w:rPr>
        <w:t>onard</w:t>
      </w:r>
      <w:r w:rsidR="00437611" w:rsidRPr="0032260E">
        <w:rPr>
          <w:b/>
          <w:bCs/>
          <w:sz w:val="24"/>
          <w:szCs w:val="24"/>
        </w:rPr>
        <w:t xml:space="preserve"> Jones</w:t>
      </w:r>
      <w:r w:rsidR="007E14B2" w:rsidRPr="0032260E">
        <w:rPr>
          <w:b/>
          <w:bCs/>
          <w:sz w:val="24"/>
          <w:szCs w:val="24"/>
        </w:rPr>
        <w:t xml:space="preserve"> Jr</w:t>
      </w:r>
      <w:r w:rsidR="007E14B2" w:rsidRPr="008D301D">
        <w:rPr>
          <w:sz w:val="24"/>
          <w:szCs w:val="24"/>
        </w:rPr>
        <w:t>.</w:t>
      </w:r>
    </w:p>
    <w:p w14:paraId="05D48DCE" w14:textId="3047C119" w:rsidR="00994506" w:rsidRPr="008D301D" w:rsidRDefault="00994506" w:rsidP="004B3B9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D301D">
        <w:rPr>
          <w:sz w:val="24"/>
          <w:szCs w:val="24"/>
        </w:rPr>
        <w:t xml:space="preserve">Public Safety: </w:t>
      </w:r>
      <w:r w:rsidRPr="0032260E">
        <w:rPr>
          <w:b/>
          <w:bCs/>
          <w:sz w:val="24"/>
          <w:szCs w:val="24"/>
        </w:rPr>
        <w:t>Commissione</w:t>
      </w:r>
      <w:r w:rsidRPr="008D301D">
        <w:rPr>
          <w:sz w:val="24"/>
          <w:szCs w:val="24"/>
        </w:rPr>
        <w:t>r</w:t>
      </w:r>
      <w:r w:rsidR="000165E1" w:rsidRPr="008D301D">
        <w:rPr>
          <w:sz w:val="24"/>
          <w:szCs w:val="24"/>
        </w:rPr>
        <w:t xml:space="preserve"> </w:t>
      </w:r>
      <w:r w:rsidR="000165E1" w:rsidRPr="0032260E">
        <w:rPr>
          <w:b/>
          <w:bCs/>
          <w:sz w:val="24"/>
          <w:szCs w:val="24"/>
        </w:rPr>
        <w:t>Perri</w:t>
      </w:r>
      <w:r w:rsidR="008D301D" w:rsidRPr="0032260E">
        <w:rPr>
          <w:b/>
          <w:bCs/>
          <w:sz w:val="24"/>
          <w:szCs w:val="24"/>
        </w:rPr>
        <w:t>ann Houghton</w:t>
      </w:r>
    </w:p>
    <w:p w14:paraId="252CE6E2" w14:textId="5A1FCBC1" w:rsidR="005952EE" w:rsidRPr="008D301D" w:rsidRDefault="00994506" w:rsidP="004B3B9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D301D">
        <w:rPr>
          <w:sz w:val="24"/>
          <w:szCs w:val="24"/>
        </w:rPr>
        <w:t>Budget:</w:t>
      </w:r>
      <w:r w:rsidRPr="0032260E">
        <w:rPr>
          <w:b/>
          <w:bCs/>
          <w:sz w:val="24"/>
          <w:szCs w:val="24"/>
        </w:rPr>
        <w:t xml:space="preserve"> Commissioner</w:t>
      </w:r>
      <w:r w:rsidR="007E14B2" w:rsidRPr="008D301D">
        <w:rPr>
          <w:sz w:val="24"/>
          <w:szCs w:val="24"/>
        </w:rPr>
        <w:t xml:space="preserve"> </w:t>
      </w:r>
      <w:r w:rsidR="007E14B2" w:rsidRPr="0032260E">
        <w:rPr>
          <w:b/>
          <w:bCs/>
          <w:sz w:val="24"/>
          <w:szCs w:val="24"/>
        </w:rPr>
        <w:t>Wally Eubanks</w:t>
      </w:r>
    </w:p>
    <w:p w14:paraId="46A22AE4" w14:textId="0ADE929C" w:rsidR="00B16B41" w:rsidRPr="008D301D" w:rsidRDefault="00B16B41" w:rsidP="004B3B9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D301D">
        <w:rPr>
          <w:sz w:val="24"/>
          <w:szCs w:val="24"/>
        </w:rPr>
        <w:t>Local</w:t>
      </w:r>
      <w:r w:rsidR="00E84653" w:rsidRPr="008D301D">
        <w:rPr>
          <w:sz w:val="24"/>
          <w:szCs w:val="24"/>
        </w:rPr>
        <w:t xml:space="preserve"> Government:</w:t>
      </w:r>
      <w:r w:rsidRPr="0032260E">
        <w:rPr>
          <w:b/>
          <w:bCs/>
          <w:sz w:val="24"/>
          <w:szCs w:val="24"/>
        </w:rPr>
        <w:t xml:space="preserve"> Commissioner</w:t>
      </w:r>
      <w:r w:rsidR="008D301D" w:rsidRPr="008D301D">
        <w:rPr>
          <w:sz w:val="24"/>
          <w:szCs w:val="24"/>
        </w:rPr>
        <w:t xml:space="preserve"> </w:t>
      </w:r>
      <w:r w:rsidR="007938DD">
        <w:rPr>
          <w:b/>
          <w:bCs/>
          <w:sz w:val="24"/>
          <w:szCs w:val="24"/>
        </w:rPr>
        <w:t>Alan O’Quinn</w:t>
      </w:r>
      <w:r w:rsidR="000165E1" w:rsidRPr="008D301D">
        <w:rPr>
          <w:sz w:val="24"/>
          <w:szCs w:val="24"/>
        </w:rPr>
        <w:t xml:space="preserve"> </w:t>
      </w:r>
    </w:p>
    <w:p w14:paraId="2C8DD062" w14:textId="10D89AD6" w:rsidR="00C036EF" w:rsidRPr="008D301D" w:rsidRDefault="00C036EF" w:rsidP="004B3B9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D301D">
        <w:rPr>
          <w:sz w:val="24"/>
          <w:szCs w:val="24"/>
        </w:rPr>
        <w:t xml:space="preserve">Capital Improvement Committee: </w:t>
      </w:r>
      <w:r w:rsidRPr="0032260E">
        <w:rPr>
          <w:b/>
          <w:bCs/>
          <w:sz w:val="24"/>
          <w:szCs w:val="24"/>
        </w:rPr>
        <w:t>Commissioner</w:t>
      </w:r>
      <w:r w:rsidR="007E14B2" w:rsidRPr="0032260E">
        <w:rPr>
          <w:b/>
          <w:bCs/>
          <w:sz w:val="24"/>
          <w:szCs w:val="24"/>
        </w:rPr>
        <w:t xml:space="preserve"> Alan O’Qinn</w:t>
      </w:r>
    </w:p>
    <w:p w14:paraId="56544EE9" w14:textId="18592455" w:rsidR="002F03DF" w:rsidRPr="002E2774" w:rsidRDefault="002F03DF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>Report of Other Committees</w:t>
      </w:r>
      <w:r w:rsidR="0056667C" w:rsidRPr="002E2774">
        <w:rPr>
          <w:b/>
          <w:bCs/>
          <w:sz w:val="24"/>
          <w:szCs w:val="24"/>
        </w:rPr>
        <w:t xml:space="preserve"> or Boards</w:t>
      </w:r>
    </w:p>
    <w:p w14:paraId="3A437254" w14:textId="60D0AF23" w:rsidR="00C036EF" w:rsidRPr="008D301D" w:rsidRDefault="00A330E5" w:rsidP="004B3B93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8D301D">
        <w:rPr>
          <w:sz w:val="24"/>
          <w:szCs w:val="24"/>
        </w:rPr>
        <w:t>Industrial D</w:t>
      </w:r>
      <w:r w:rsidR="002F03DF" w:rsidRPr="008D301D">
        <w:rPr>
          <w:sz w:val="24"/>
          <w:szCs w:val="24"/>
        </w:rPr>
        <w:t xml:space="preserve">evelopment Board: </w:t>
      </w:r>
      <w:r w:rsidR="00B819BB" w:rsidRPr="0032260E">
        <w:rPr>
          <w:b/>
          <w:bCs/>
          <w:sz w:val="24"/>
          <w:szCs w:val="24"/>
        </w:rPr>
        <w:t xml:space="preserve">Commissioner </w:t>
      </w:r>
      <w:r w:rsidR="007938DD" w:rsidRPr="0032260E">
        <w:rPr>
          <w:b/>
          <w:bCs/>
          <w:sz w:val="24"/>
          <w:szCs w:val="24"/>
        </w:rPr>
        <w:t>Sheronda Green</w:t>
      </w:r>
    </w:p>
    <w:p w14:paraId="0AC3AB53" w14:textId="77777777" w:rsidR="008819C6" w:rsidRPr="002E2774" w:rsidRDefault="00994506" w:rsidP="004B3B9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2E2774">
        <w:rPr>
          <w:b/>
          <w:bCs/>
          <w:sz w:val="24"/>
          <w:szCs w:val="24"/>
        </w:rPr>
        <w:t>New Business:</w:t>
      </w:r>
      <w:r w:rsidR="0086401C" w:rsidRPr="002E2774">
        <w:rPr>
          <w:b/>
          <w:bCs/>
          <w:sz w:val="24"/>
          <w:szCs w:val="24"/>
        </w:rPr>
        <w:t xml:space="preserve"> </w:t>
      </w:r>
      <w:r w:rsidR="00770FA2" w:rsidRPr="002E2774">
        <w:rPr>
          <w:b/>
          <w:bCs/>
          <w:sz w:val="24"/>
          <w:szCs w:val="24"/>
        </w:rPr>
        <w:t>(</w:t>
      </w:r>
      <w:r w:rsidR="0086401C" w:rsidRPr="002E2774">
        <w:rPr>
          <w:b/>
          <w:bCs/>
          <w:sz w:val="24"/>
          <w:szCs w:val="24"/>
        </w:rPr>
        <w:t>Consider Passage of the following</w:t>
      </w:r>
      <w:r w:rsidR="00770FA2" w:rsidRPr="002E2774">
        <w:rPr>
          <w:b/>
          <w:bCs/>
          <w:sz w:val="24"/>
          <w:szCs w:val="24"/>
        </w:rPr>
        <w:t>)</w:t>
      </w:r>
      <w:r w:rsidR="0086401C" w:rsidRPr="002E2774">
        <w:rPr>
          <w:b/>
          <w:bCs/>
          <w:sz w:val="24"/>
          <w:szCs w:val="24"/>
        </w:rPr>
        <w:t>:</w:t>
      </w:r>
    </w:p>
    <w:p w14:paraId="0F9037C4" w14:textId="5191CDA9" w:rsidR="00A330E5" w:rsidRPr="0032260E" w:rsidRDefault="004B31E6" w:rsidP="004B3B93">
      <w:pPr>
        <w:pStyle w:val="ListParagraph"/>
        <w:numPr>
          <w:ilvl w:val="0"/>
          <w:numId w:val="6"/>
        </w:numPr>
        <w:rPr>
          <w:rFonts w:ascii="Baguet Script" w:hAnsi="Baguet Script"/>
          <w:color w:val="EE0000"/>
          <w:sz w:val="24"/>
          <w:szCs w:val="24"/>
        </w:rPr>
      </w:pPr>
      <w:r w:rsidRPr="0032260E">
        <w:rPr>
          <w:rFonts w:ascii="Baguet Script" w:hAnsi="Baguet Script"/>
          <w:color w:val="EE0000"/>
          <w:sz w:val="24"/>
          <w:szCs w:val="24"/>
        </w:rPr>
        <w:t>Motion to close Agenda</w:t>
      </w:r>
      <w:r w:rsidR="002D2E9A" w:rsidRPr="0032260E">
        <w:rPr>
          <w:rFonts w:ascii="Baguet Script" w:hAnsi="Baguet Script"/>
          <w:color w:val="EE0000"/>
          <w:sz w:val="24"/>
          <w:szCs w:val="24"/>
        </w:rPr>
        <w:t>.</w:t>
      </w:r>
    </w:p>
    <w:p w14:paraId="24B18608" w14:textId="742968A1" w:rsidR="002D2E9A" w:rsidRDefault="00A5081D" w:rsidP="004B3B9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Discussion of</w:t>
      </w:r>
      <w:r w:rsidR="00A62361">
        <w:rPr>
          <w:sz w:val="24"/>
          <w:szCs w:val="24"/>
        </w:rPr>
        <w:t xml:space="preserve"> SK Security Agreement (Final2 Revised Decrypted Additional Security Guard Services)</w:t>
      </w:r>
    </w:p>
    <w:p w14:paraId="1E758075" w14:textId="57B48B39" w:rsidR="00A5081D" w:rsidRPr="008D301D" w:rsidRDefault="00A5081D" w:rsidP="004B3B9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Discussion of Southwest Human Resources Agency – Tech Help Program (100% reimbursable grant)</w:t>
      </w:r>
    </w:p>
    <w:p w14:paraId="146A5C02" w14:textId="3DB4A08A" w:rsidR="001631F0" w:rsidRPr="008D301D" w:rsidRDefault="005D6CA1" w:rsidP="004B3B9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8D301D">
        <w:rPr>
          <w:sz w:val="24"/>
          <w:szCs w:val="24"/>
        </w:rPr>
        <w:t>Motion to approve</w:t>
      </w:r>
      <w:r w:rsidR="007E14B2" w:rsidRPr="008D301D">
        <w:rPr>
          <w:sz w:val="24"/>
          <w:szCs w:val="24"/>
        </w:rPr>
        <w:t xml:space="preserve"> </w:t>
      </w:r>
      <w:r w:rsidR="00C67BE3">
        <w:rPr>
          <w:sz w:val="24"/>
          <w:szCs w:val="24"/>
        </w:rPr>
        <w:t>ADP Grant</w:t>
      </w:r>
      <w:r w:rsidR="00A5081D">
        <w:rPr>
          <w:sz w:val="24"/>
          <w:szCs w:val="24"/>
        </w:rPr>
        <w:t xml:space="preserve"> for Haywood County Archives (100% </w:t>
      </w:r>
      <w:r w:rsidR="00C67BE3">
        <w:rPr>
          <w:sz w:val="24"/>
          <w:szCs w:val="24"/>
        </w:rPr>
        <w:t>reimburs</w:t>
      </w:r>
      <w:r w:rsidR="00A5081D">
        <w:rPr>
          <w:sz w:val="24"/>
          <w:szCs w:val="24"/>
        </w:rPr>
        <w:t>able</w:t>
      </w:r>
      <w:r w:rsidR="00C67BE3">
        <w:rPr>
          <w:sz w:val="24"/>
          <w:szCs w:val="24"/>
        </w:rPr>
        <w:t xml:space="preserve"> grant amount of $10,000 for part-time worker)  </w:t>
      </w:r>
    </w:p>
    <w:p w14:paraId="1B92E7B1" w14:textId="2114C168" w:rsidR="0075084F" w:rsidRDefault="00370F3C" w:rsidP="004B3B9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Motion to approve</w:t>
      </w:r>
      <w:r w:rsidR="007E291E">
        <w:rPr>
          <w:sz w:val="24"/>
          <w:szCs w:val="24"/>
        </w:rPr>
        <w:t xml:space="preserve"> </w:t>
      </w:r>
      <w:r w:rsidRPr="008D301D">
        <w:rPr>
          <w:sz w:val="24"/>
          <w:szCs w:val="24"/>
        </w:rPr>
        <w:t>Contract</w:t>
      </w:r>
      <w:r w:rsidR="007E291E">
        <w:rPr>
          <w:sz w:val="24"/>
          <w:szCs w:val="24"/>
        </w:rPr>
        <w:t xml:space="preserve"> with Timeclock Plus (tcp)</w:t>
      </w:r>
      <w:r w:rsidR="0080283D" w:rsidRPr="008D301D">
        <w:rPr>
          <w:sz w:val="24"/>
          <w:szCs w:val="24"/>
        </w:rPr>
        <w:t>.</w:t>
      </w:r>
    </w:p>
    <w:p w14:paraId="50F9B02E" w14:textId="6032A80D" w:rsidR="00370F3C" w:rsidRDefault="00370F3C" w:rsidP="004B3B9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Motion to approve Contact</w:t>
      </w:r>
      <w:r w:rsidR="00A5081D">
        <w:rPr>
          <w:sz w:val="24"/>
          <w:szCs w:val="24"/>
        </w:rPr>
        <w:t xml:space="preserve"> with</w:t>
      </w:r>
      <w:r>
        <w:rPr>
          <w:sz w:val="24"/>
          <w:szCs w:val="24"/>
        </w:rPr>
        <w:t xml:space="preserve"> Victor Security </w:t>
      </w:r>
      <w:r w:rsidR="00A5081D">
        <w:rPr>
          <w:sz w:val="24"/>
          <w:szCs w:val="24"/>
        </w:rPr>
        <w:t>(camera systems)</w:t>
      </w:r>
    </w:p>
    <w:p w14:paraId="67EB492B" w14:textId="0ABA2F03" w:rsidR="00A5081D" w:rsidRPr="008D301D" w:rsidRDefault="00A5081D" w:rsidP="004B3B9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(</w:t>
      </w:r>
      <w:r w:rsidRPr="00A5081D">
        <w:rPr>
          <w:b/>
          <w:bCs/>
          <w:sz w:val="24"/>
          <w:szCs w:val="24"/>
        </w:rPr>
        <w:t>Informational purpose only</w:t>
      </w:r>
      <w:r>
        <w:rPr>
          <w:sz w:val="24"/>
          <w:szCs w:val="24"/>
        </w:rPr>
        <w:t>) Debt Report-Haywood County 2026B BAN</w:t>
      </w:r>
    </w:p>
    <w:p w14:paraId="0AA9A2D0" w14:textId="1A6DEF94" w:rsidR="00AE4F6C" w:rsidRPr="0032260E" w:rsidRDefault="00AE4F6C" w:rsidP="004B3B93">
      <w:pPr>
        <w:pStyle w:val="NoSpacing"/>
        <w:rPr>
          <w:b/>
          <w:bCs/>
          <w:sz w:val="24"/>
          <w:szCs w:val="24"/>
        </w:rPr>
      </w:pPr>
      <w:r w:rsidRPr="0032260E">
        <w:rPr>
          <w:b/>
          <w:bCs/>
          <w:sz w:val="24"/>
          <w:szCs w:val="24"/>
        </w:rPr>
        <w:t>12.Budget Amendments:</w:t>
      </w:r>
    </w:p>
    <w:p w14:paraId="34679310" w14:textId="068CADA7" w:rsidR="00AE4F6C" w:rsidRPr="0032260E" w:rsidRDefault="00AE4F6C" w:rsidP="004B3B93">
      <w:pPr>
        <w:pStyle w:val="NoSpacing"/>
        <w:rPr>
          <w:b/>
          <w:bCs/>
          <w:sz w:val="24"/>
          <w:szCs w:val="24"/>
        </w:rPr>
      </w:pPr>
      <w:r w:rsidRPr="0032260E">
        <w:rPr>
          <w:b/>
          <w:bCs/>
          <w:sz w:val="24"/>
          <w:szCs w:val="24"/>
        </w:rPr>
        <w:t>13. Old Business</w:t>
      </w:r>
      <w:r w:rsidR="004B3B93" w:rsidRPr="0032260E">
        <w:rPr>
          <w:b/>
          <w:bCs/>
          <w:sz w:val="24"/>
          <w:szCs w:val="24"/>
        </w:rPr>
        <w:t>:</w:t>
      </w:r>
    </w:p>
    <w:p w14:paraId="2289C353" w14:textId="64121A5D" w:rsidR="004B3B93" w:rsidRPr="0032260E" w:rsidRDefault="004B3B93" w:rsidP="004B3B93">
      <w:pPr>
        <w:pStyle w:val="NoSpacing"/>
        <w:rPr>
          <w:b/>
          <w:bCs/>
          <w:sz w:val="24"/>
          <w:szCs w:val="24"/>
        </w:rPr>
      </w:pPr>
      <w:r w:rsidRPr="0032260E">
        <w:rPr>
          <w:b/>
          <w:bCs/>
          <w:sz w:val="24"/>
          <w:szCs w:val="24"/>
        </w:rPr>
        <w:t>14. Mayor’s</w:t>
      </w:r>
      <w:r w:rsidR="007938DD">
        <w:rPr>
          <w:b/>
          <w:bCs/>
          <w:sz w:val="24"/>
          <w:szCs w:val="24"/>
        </w:rPr>
        <w:t>/Chairman</w:t>
      </w:r>
      <w:r w:rsidRPr="0032260E">
        <w:rPr>
          <w:b/>
          <w:bCs/>
          <w:sz w:val="24"/>
          <w:szCs w:val="24"/>
        </w:rPr>
        <w:t xml:space="preserve"> Comments</w:t>
      </w:r>
    </w:p>
    <w:p w14:paraId="066E1333" w14:textId="2BE5745D" w:rsidR="004B3B93" w:rsidRPr="0032260E" w:rsidRDefault="004B3B93" w:rsidP="004B3B93">
      <w:pPr>
        <w:pStyle w:val="NoSpacing"/>
        <w:rPr>
          <w:b/>
          <w:bCs/>
          <w:sz w:val="24"/>
          <w:szCs w:val="24"/>
        </w:rPr>
      </w:pPr>
      <w:r w:rsidRPr="0032260E">
        <w:rPr>
          <w:b/>
          <w:bCs/>
          <w:sz w:val="24"/>
          <w:szCs w:val="24"/>
        </w:rPr>
        <w:t xml:space="preserve">15. </w:t>
      </w:r>
      <w:r w:rsidR="007938DD" w:rsidRPr="0032260E">
        <w:rPr>
          <w:b/>
          <w:bCs/>
          <w:sz w:val="24"/>
          <w:szCs w:val="24"/>
        </w:rPr>
        <w:t>Call of the Districts</w:t>
      </w:r>
    </w:p>
    <w:p w14:paraId="61C2363C" w14:textId="76C2CDD7" w:rsidR="004B3B93" w:rsidRPr="0032260E" w:rsidRDefault="004B3B93" w:rsidP="004B3B93">
      <w:pPr>
        <w:pStyle w:val="NoSpacing"/>
        <w:rPr>
          <w:b/>
          <w:bCs/>
          <w:sz w:val="24"/>
          <w:szCs w:val="24"/>
        </w:rPr>
      </w:pPr>
      <w:r w:rsidRPr="0032260E">
        <w:rPr>
          <w:b/>
          <w:bCs/>
          <w:sz w:val="24"/>
          <w:szCs w:val="24"/>
        </w:rPr>
        <w:t xml:space="preserve">16. </w:t>
      </w:r>
      <w:r w:rsidR="007938DD" w:rsidRPr="0032260E">
        <w:rPr>
          <w:b/>
          <w:bCs/>
          <w:sz w:val="24"/>
          <w:szCs w:val="24"/>
        </w:rPr>
        <w:t>Adjournment</w:t>
      </w:r>
    </w:p>
    <w:p w14:paraId="7A8F90FD" w14:textId="37F5054B" w:rsidR="00AE4F6C" w:rsidRPr="0032260E" w:rsidRDefault="00AE4F6C" w:rsidP="004B3B93">
      <w:pPr>
        <w:jc w:val="both"/>
        <w:rPr>
          <w:b/>
          <w:bCs/>
          <w:sz w:val="24"/>
          <w:szCs w:val="24"/>
        </w:rPr>
      </w:pPr>
      <w:r w:rsidRPr="0032260E">
        <w:rPr>
          <w:b/>
          <w:bCs/>
          <w:sz w:val="24"/>
          <w:szCs w:val="24"/>
        </w:rPr>
        <w:t xml:space="preserve">   </w:t>
      </w:r>
    </w:p>
    <w:p w14:paraId="6A6FC2FB" w14:textId="77777777" w:rsidR="00AE4F6C" w:rsidRPr="00AE4F6C" w:rsidRDefault="00AE4F6C" w:rsidP="00AE4F6C">
      <w:pPr>
        <w:pStyle w:val="ListParagraph"/>
        <w:ind w:left="1080"/>
        <w:jc w:val="both"/>
        <w:rPr>
          <w:sz w:val="24"/>
          <w:szCs w:val="24"/>
        </w:rPr>
      </w:pPr>
    </w:p>
    <w:p w14:paraId="79595572" w14:textId="4FA387EE" w:rsidR="0077529E" w:rsidRPr="00AE4F6C" w:rsidRDefault="0083319F" w:rsidP="00914BC3">
      <w:pPr>
        <w:pStyle w:val="ListParagraph"/>
        <w:ind w:left="1080"/>
        <w:jc w:val="both"/>
        <w:rPr>
          <w:sz w:val="24"/>
          <w:szCs w:val="24"/>
        </w:rPr>
      </w:pPr>
      <w:r w:rsidRPr="00AE4F6C">
        <w:rPr>
          <w:sz w:val="24"/>
          <w:szCs w:val="24"/>
        </w:rPr>
        <w:t xml:space="preserve"> </w:t>
      </w:r>
    </w:p>
    <w:p w14:paraId="67F9FC5D" w14:textId="64AA3731" w:rsidR="00DA53B7" w:rsidRPr="00AE4F6C" w:rsidRDefault="00DA53B7" w:rsidP="00914BC3">
      <w:pPr>
        <w:pStyle w:val="ListParagraph"/>
        <w:ind w:left="1080"/>
        <w:jc w:val="both"/>
        <w:rPr>
          <w:sz w:val="24"/>
          <w:szCs w:val="24"/>
        </w:rPr>
      </w:pPr>
    </w:p>
    <w:p w14:paraId="2BAEF04D" w14:textId="77777777" w:rsidR="00B91E3F" w:rsidRPr="00B91E3F" w:rsidRDefault="00B91E3F" w:rsidP="00B91E3F">
      <w:pPr>
        <w:ind w:left="720"/>
        <w:rPr>
          <w:sz w:val="28"/>
          <w:szCs w:val="28"/>
        </w:rPr>
      </w:pPr>
    </w:p>
    <w:p w14:paraId="71458965" w14:textId="77777777" w:rsidR="00B91E3F" w:rsidRPr="00B91E3F" w:rsidRDefault="00B91E3F" w:rsidP="00B91E3F">
      <w:pPr>
        <w:rPr>
          <w:sz w:val="28"/>
          <w:szCs w:val="28"/>
        </w:rPr>
      </w:pPr>
    </w:p>
    <w:p w14:paraId="13B4D637" w14:textId="77777777" w:rsidR="0086401C" w:rsidRPr="0086401C" w:rsidRDefault="0086401C" w:rsidP="0086401C">
      <w:pPr>
        <w:pStyle w:val="ListParagraph"/>
        <w:ind w:left="1080"/>
        <w:rPr>
          <w:sz w:val="28"/>
          <w:szCs w:val="28"/>
        </w:rPr>
      </w:pPr>
    </w:p>
    <w:p w14:paraId="1B8AAC76" w14:textId="77777777" w:rsidR="0086401C" w:rsidRPr="0086401C" w:rsidRDefault="0086401C" w:rsidP="0086401C">
      <w:pPr>
        <w:rPr>
          <w:sz w:val="28"/>
          <w:szCs w:val="28"/>
        </w:rPr>
      </w:pPr>
    </w:p>
    <w:p w14:paraId="3206F25A" w14:textId="77777777" w:rsidR="00994506" w:rsidRPr="00994506" w:rsidRDefault="00994506" w:rsidP="00994506">
      <w:pPr>
        <w:rPr>
          <w:sz w:val="28"/>
          <w:szCs w:val="28"/>
        </w:rPr>
      </w:pPr>
    </w:p>
    <w:p w14:paraId="4F8C251C" w14:textId="77777777" w:rsidR="00994506" w:rsidRPr="00994506" w:rsidRDefault="00994506" w:rsidP="00994506">
      <w:pPr>
        <w:pStyle w:val="ListParagraph"/>
        <w:ind w:left="1080"/>
        <w:rPr>
          <w:sz w:val="28"/>
          <w:szCs w:val="28"/>
        </w:rPr>
      </w:pPr>
    </w:p>
    <w:p w14:paraId="4E7888C6" w14:textId="77777777" w:rsidR="00994506" w:rsidRPr="00994506" w:rsidRDefault="00994506" w:rsidP="0099450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sectPr w:rsidR="00994506" w:rsidRPr="00994506" w:rsidSect="008D30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F39"/>
    <w:multiLevelType w:val="hybridMultilevel"/>
    <w:tmpl w:val="60727934"/>
    <w:lvl w:ilvl="0" w:tplc="7D9AF3B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0709E1"/>
    <w:multiLevelType w:val="hybridMultilevel"/>
    <w:tmpl w:val="F8488386"/>
    <w:lvl w:ilvl="0" w:tplc="21006F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44E34CE"/>
    <w:multiLevelType w:val="hybridMultilevel"/>
    <w:tmpl w:val="8864E8B8"/>
    <w:lvl w:ilvl="0" w:tplc="8AEC27D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C5434E"/>
    <w:multiLevelType w:val="hybridMultilevel"/>
    <w:tmpl w:val="ECFC2DE0"/>
    <w:lvl w:ilvl="0" w:tplc="5A0608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D21444"/>
    <w:multiLevelType w:val="hybridMultilevel"/>
    <w:tmpl w:val="F2DC96F2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B4848"/>
    <w:multiLevelType w:val="hybridMultilevel"/>
    <w:tmpl w:val="9BFA4488"/>
    <w:lvl w:ilvl="0" w:tplc="723CD3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CD2CF0"/>
    <w:multiLevelType w:val="hybridMultilevel"/>
    <w:tmpl w:val="A3F22674"/>
    <w:lvl w:ilvl="0" w:tplc="D8A4CB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5904DD3"/>
    <w:multiLevelType w:val="hybridMultilevel"/>
    <w:tmpl w:val="63344F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77DFA"/>
    <w:multiLevelType w:val="hybridMultilevel"/>
    <w:tmpl w:val="781A2110"/>
    <w:lvl w:ilvl="0" w:tplc="CEEA7500">
      <w:start w:val="1"/>
      <w:numFmt w:val="upperLetter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8052B0"/>
    <w:multiLevelType w:val="hybridMultilevel"/>
    <w:tmpl w:val="77DA8AA0"/>
    <w:lvl w:ilvl="0" w:tplc="503685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7D32BB"/>
    <w:multiLevelType w:val="hybridMultilevel"/>
    <w:tmpl w:val="AF143D9C"/>
    <w:lvl w:ilvl="0" w:tplc="5DCCD4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6522FB0"/>
    <w:multiLevelType w:val="hybridMultilevel"/>
    <w:tmpl w:val="5254CA7C"/>
    <w:lvl w:ilvl="0" w:tplc="57FA7E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8C23D3"/>
    <w:multiLevelType w:val="hybridMultilevel"/>
    <w:tmpl w:val="B7D623F4"/>
    <w:lvl w:ilvl="0" w:tplc="25E88C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7CB2676"/>
    <w:multiLevelType w:val="hybridMultilevel"/>
    <w:tmpl w:val="57CC7E0E"/>
    <w:lvl w:ilvl="0" w:tplc="70F60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CF449A"/>
    <w:multiLevelType w:val="hybridMultilevel"/>
    <w:tmpl w:val="6980E6D8"/>
    <w:lvl w:ilvl="0" w:tplc="C622B48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D536A94"/>
    <w:multiLevelType w:val="hybridMultilevel"/>
    <w:tmpl w:val="ACA85DB6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CE6249"/>
    <w:multiLevelType w:val="hybridMultilevel"/>
    <w:tmpl w:val="8A2EA8AC"/>
    <w:lvl w:ilvl="0" w:tplc="B33E04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9E22EA5"/>
    <w:multiLevelType w:val="hybridMultilevel"/>
    <w:tmpl w:val="5AD04176"/>
    <w:lvl w:ilvl="0" w:tplc="873687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05508C"/>
    <w:multiLevelType w:val="hybridMultilevel"/>
    <w:tmpl w:val="FC76DE96"/>
    <w:lvl w:ilvl="0" w:tplc="F5A8CB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942017D"/>
    <w:multiLevelType w:val="hybridMultilevel"/>
    <w:tmpl w:val="75ACCD4C"/>
    <w:lvl w:ilvl="0" w:tplc="1E4CB3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EF11BCF"/>
    <w:multiLevelType w:val="hybridMultilevel"/>
    <w:tmpl w:val="04EE99C0"/>
    <w:lvl w:ilvl="0" w:tplc="ED9064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2177B7"/>
    <w:multiLevelType w:val="hybridMultilevel"/>
    <w:tmpl w:val="1A22012C"/>
    <w:lvl w:ilvl="0" w:tplc="4C02729A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15DA3"/>
    <w:multiLevelType w:val="hybridMultilevel"/>
    <w:tmpl w:val="E736BC3E"/>
    <w:lvl w:ilvl="0" w:tplc="84E236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182BE1"/>
    <w:multiLevelType w:val="hybridMultilevel"/>
    <w:tmpl w:val="7700C92A"/>
    <w:lvl w:ilvl="0" w:tplc="EAF2E6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F826A8"/>
    <w:multiLevelType w:val="hybridMultilevel"/>
    <w:tmpl w:val="427AB46E"/>
    <w:lvl w:ilvl="0" w:tplc="A6D6FA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0EF581B"/>
    <w:multiLevelType w:val="hybridMultilevel"/>
    <w:tmpl w:val="4642CE00"/>
    <w:lvl w:ilvl="0" w:tplc="ACE441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1790F37"/>
    <w:multiLevelType w:val="hybridMultilevel"/>
    <w:tmpl w:val="B7D4D2B4"/>
    <w:lvl w:ilvl="0" w:tplc="FC0E3EB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2DF350D"/>
    <w:multiLevelType w:val="hybridMultilevel"/>
    <w:tmpl w:val="E33E7650"/>
    <w:lvl w:ilvl="0" w:tplc="885218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DD62AA"/>
    <w:multiLevelType w:val="hybridMultilevel"/>
    <w:tmpl w:val="76A0608C"/>
    <w:lvl w:ilvl="0" w:tplc="011C10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C9706F9"/>
    <w:multiLevelType w:val="hybridMultilevel"/>
    <w:tmpl w:val="64A4610C"/>
    <w:lvl w:ilvl="0" w:tplc="4E9E82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D9B6BA4"/>
    <w:multiLevelType w:val="hybridMultilevel"/>
    <w:tmpl w:val="868E7BAA"/>
    <w:lvl w:ilvl="0" w:tplc="FE7CAA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0216814">
    <w:abstractNumId w:val="7"/>
  </w:num>
  <w:num w:numId="2" w16cid:durableId="954752728">
    <w:abstractNumId w:val="20"/>
  </w:num>
  <w:num w:numId="3" w16cid:durableId="134105166">
    <w:abstractNumId w:val="22"/>
  </w:num>
  <w:num w:numId="4" w16cid:durableId="2110931200">
    <w:abstractNumId w:val="15"/>
  </w:num>
  <w:num w:numId="5" w16cid:durableId="1560746949">
    <w:abstractNumId w:val="11"/>
  </w:num>
  <w:num w:numId="6" w16cid:durableId="732972440">
    <w:abstractNumId w:val="17"/>
  </w:num>
  <w:num w:numId="7" w16cid:durableId="6760607">
    <w:abstractNumId w:val="2"/>
  </w:num>
  <w:num w:numId="8" w16cid:durableId="998508008">
    <w:abstractNumId w:val="25"/>
  </w:num>
  <w:num w:numId="9" w16cid:durableId="1419405741">
    <w:abstractNumId w:val="12"/>
  </w:num>
  <w:num w:numId="10" w16cid:durableId="391543101">
    <w:abstractNumId w:val="24"/>
  </w:num>
  <w:num w:numId="11" w16cid:durableId="1706053639">
    <w:abstractNumId w:val="8"/>
  </w:num>
  <w:num w:numId="12" w16cid:durableId="168060733">
    <w:abstractNumId w:val="16"/>
  </w:num>
  <w:num w:numId="13" w16cid:durableId="1925532248">
    <w:abstractNumId w:val="26"/>
  </w:num>
  <w:num w:numId="14" w16cid:durableId="857159976">
    <w:abstractNumId w:val="3"/>
  </w:num>
  <w:num w:numId="15" w16cid:durableId="1161042584">
    <w:abstractNumId w:val="23"/>
  </w:num>
  <w:num w:numId="16" w16cid:durableId="584152775">
    <w:abstractNumId w:val="10"/>
  </w:num>
  <w:num w:numId="17" w16cid:durableId="543635462">
    <w:abstractNumId w:val="1"/>
  </w:num>
  <w:num w:numId="18" w16cid:durableId="2061198267">
    <w:abstractNumId w:val="0"/>
  </w:num>
  <w:num w:numId="19" w16cid:durableId="1529371333">
    <w:abstractNumId w:val="27"/>
  </w:num>
  <w:num w:numId="20" w16cid:durableId="373702639">
    <w:abstractNumId w:val="30"/>
  </w:num>
  <w:num w:numId="21" w16cid:durableId="1730808281">
    <w:abstractNumId w:val="18"/>
  </w:num>
  <w:num w:numId="22" w16cid:durableId="828643696">
    <w:abstractNumId w:val="14"/>
  </w:num>
  <w:num w:numId="23" w16cid:durableId="1745637756">
    <w:abstractNumId w:val="9"/>
  </w:num>
  <w:num w:numId="24" w16cid:durableId="1989624652">
    <w:abstractNumId w:val="4"/>
  </w:num>
  <w:num w:numId="25" w16cid:durableId="1194803129">
    <w:abstractNumId w:val="6"/>
  </w:num>
  <w:num w:numId="26" w16cid:durableId="1055817588">
    <w:abstractNumId w:val="5"/>
  </w:num>
  <w:num w:numId="27" w16cid:durableId="392778704">
    <w:abstractNumId w:val="19"/>
  </w:num>
  <w:num w:numId="28" w16cid:durableId="1725058734">
    <w:abstractNumId w:val="21"/>
  </w:num>
  <w:num w:numId="29" w16cid:durableId="2097363310">
    <w:abstractNumId w:val="28"/>
  </w:num>
  <w:num w:numId="30" w16cid:durableId="646209740">
    <w:abstractNumId w:val="13"/>
  </w:num>
  <w:num w:numId="31" w16cid:durableId="80689662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BA"/>
    <w:rsid w:val="00002270"/>
    <w:rsid w:val="000070C9"/>
    <w:rsid w:val="00014FD1"/>
    <w:rsid w:val="000165E1"/>
    <w:rsid w:val="00030582"/>
    <w:rsid w:val="00065EA2"/>
    <w:rsid w:val="00077723"/>
    <w:rsid w:val="0008483C"/>
    <w:rsid w:val="00096169"/>
    <w:rsid w:val="000B1B98"/>
    <w:rsid w:val="000D2668"/>
    <w:rsid w:val="000D4202"/>
    <w:rsid w:val="000F473D"/>
    <w:rsid w:val="00100C48"/>
    <w:rsid w:val="0011023A"/>
    <w:rsid w:val="00127819"/>
    <w:rsid w:val="001351DB"/>
    <w:rsid w:val="00142B95"/>
    <w:rsid w:val="0014506D"/>
    <w:rsid w:val="0015044F"/>
    <w:rsid w:val="001558D3"/>
    <w:rsid w:val="001561BA"/>
    <w:rsid w:val="001631F0"/>
    <w:rsid w:val="00164494"/>
    <w:rsid w:val="00193582"/>
    <w:rsid w:val="001A5510"/>
    <w:rsid w:val="001B527C"/>
    <w:rsid w:val="001B7CA6"/>
    <w:rsid w:val="00210E94"/>
    <w:rsid w:val="00225606"/>
    <w:rsid w:val="0022617A"/>
    <w:rsid w:val="00226D1A"/>
    <w:rsid w:val="002308BF"/>
    <w:rsid w:val="00235CB1"/>
    <w:rsid w:val="00237479"/>
    <w:rsid w:val="002462ED"/>
    <w:rsid w:val="0026659D"/>
    <w:rsid w:val="0027065C"/>
    <w:rsid w:val="00291F51"/>
    <w:rsid w:val="002A77BF"/>
    <w:rsid w:val="002A7960"/>
    <w:rsid w:val="002D2E9A"/>
    <w:rsid w:val="002E2774"/>
    <w:rsid w:val="002F03DF"/>
    <w:rsid w:val="00307733"/>
    <w:rsid w:val="0032260E"/>
    <w:rsid w:val="00344321"/>
    <w:rsid w:val="00346B11"/>
    <w:rsid w:val="00370F3C"/>
    <w:rsid w:val="00377C8A"/>
    <w:rsid w:val="00382ACD"/>
    <w:rsid w:val="00393C9E"/>
    <w:rsid w:val="003A7E8D"/>
    <w:rsid w:val="003B0B23"/>
    <w:rsid w:val="003E0B86"/>
    <w:rsid w:val="00416A25"/>
    <w:rsid w:val="004229C4"/>
    <w:rsid w:val="00437611"/>
    <w:rsid w:val="00444FFF"/>
    <w:rsid w:val="0047093D"/>
    <w:rsid w:val="0047347D"/>
    <w:rsid w:val="004917DD"/>
    <w:rsid w:val="004A2ED9"/>
    <w:rsid w:val="004B0AB9"/>
    <w:rsid w:val="004B30FA"/>
    <w:rsid w:val="004B31E6"/>
    <w:rsid w:val="004B3B93"/>
    <w:rsid w:val="004D3A07"/>
    <w:rsid w:val="004E2A90"/>
    <w:rsid w:val="004E65AF"/>
    <w:rsid w:val="004F663E"/>
    <w:rsid w:val="005013EE"/>
    <w:rsid w:val="00525C3C"/>
    <w:rsid w:val="0053629D"/>
    <w:rsid w:val="0056667C"/>
    <w:rsid w:val="00574FD5"/>
    <w:rsid w:val="00575A15"/>
    <w:rsid w:val="00590FAA"/>
    <w:rsid w:val="005952EE"/>
    <w:rsid w:val="005C2B8F"/>
    <w:rsid w:val="005D17C7"/>
    <w:rsid w:val="005D3E45"/>
    <w:rsid w:val="005D6CA1"/>
    <w:rsid w:val="005E38EA"/>
    <w:rsid w:val="006022F4"/>
    <w:rsid w:val="00681B6D"/>
    <w:rsid w:val="00693A12"/>
    <w:rsid w:val="006A10DF"/>
    <w:rsid w:val="006A2BF3"/>
    <w:rsid w:val="006A70BD"/>
    <w:rsid w:val="006C5069"/>
    <w:rsid w:val="006D25C4"/>
    <w:rsid w:val="00714746"/>
    <w:rsid w:val="0072114B"/>
    <w:rsid w:val="00731ED6"/>
    <w:rsid w:val="00735F06"/>
    <w:rsid w:val="0075084F"/>
    <w:rsid w:val="007607D7"/>
    <w:rsid w:val="007644F6"/>
    <w:rsid w:val="00770FA2"/>
    <w:rsid w:val="00772922"/>
    <w:rsid w:val="0077529E"/>
    <w:rsid w:val="007764F0"/>
    <w:rsid w:val="00786EB8"/>
    <w:rsid w:val="007938DD"/>
    <w:rsid w:val="007C019E"/>
    <w:rsid w:val="007C0521"/>
    <w:rsid w:val="007D0CC4"/>
    <w:rsid w:val="007D0FC6"/>
    <w:rsid w:val="007E14B2"/>
    <w:rsid w:val="007E2193"/>
    <w:rsid w:val="007E291E"/>
    <w:rsid w:val="007F58A2"/>
    <w:rsid w:val="0080283D"/>
    <w:rsid w:val="00802CEC"/>
    <w:rsid w:val="00803117"/>
    <w:rsid w:val="00805201"/>
    <w:rsid w:val="0083319F"/>
    <w:rsid w:val="008500C6"/>
    <w:rsid w:val="0086249C"/>
    <w:rsid w:val="0086401C"/>
    <w:rsid w:val="0087525F"/>
    <w:rsid w:val="00875AED"/>
    <w:rsid w:val="008819C6"/>
    <w:rsid w:val="0088322A"/>
    <w:rsid w:val="008A34B5"/>
    <w:rsid w:val="008B561B"/>
    <w:rsid w:val="008C12AC"/>
    <w:rsid w:val="008C6010"/>
    <w:rsid w:val="008D301D"/>
    <w:rsid w:val="008E0E69"/>
    <w:rsid w:val="0091346B"/>
    <w:rsid w:val="00914BC3"/>
    <w:rsid w:val="009275CF"/>
    <w:rsid w:val="00940C8F"/>
    <w:rsid w:val="00947571"/>
    <w:rsid w:val="009573F1"/>
    <w:rsid w:val="00960B9E"/>
    <w:rsid w:val="00960C11"/>
    <w:rsid w:val="009637F5"/>
    <w:rsid w:val="00972A32"/>
    <w:rsid w:val="00973524"/>
    <w:rsid w:val="009761FD"/>
    <w:rsid w:val="00976645"/>
    <w:rsid w:val="00984DB5"/>
    <w:rsid w:val="00992B10"/>
    <w:rsid w:val="00994506"/>
    <w:rsid w:val="009D21EF"/>
    <w:rsid w:val="009E4B0E"/>
    <w:rsid w:val="009F6CB9"/>
    <w:rsid w:val="009F703A"/>
    <w:rsid w:val="009F79B7"/>
    <w:rsid w:val="00A017B7"/>
    <w:rsid w:val="00A2027F"/>
    <w:rsid w:val="00A20980"/>
    <w:rsid w:val="00A22B45"/>
    <w:rsid w:val="00A330E5"/>
    <w:rsid w:val="00A33E4F"/>
    <w:rsid w:val="00A45D10"/>
    <w:rsid w:val="00A5081D"/>
    <w:rsid w:val="00A62361"/>
    <w:rsid w:val="00A7092E"/>
    <w:rsid w:val="00A93F0E"/>
    <w:rsid w:val="00AB7C2E"/>
    <w:rsid w:val="00AC0B06"/>
    <w:rsid w:val="00AC4020"/>
    <w:rsid w:val="00AE4F6C"/>
    <w:rsid w:val="00AF7683"/>
    <w:rsid w:val="00B00B3B"/>
    <w:rsid w:val="00B114AF"/>
    <w:rsid w:val="00B118D8"/>
    <w:rsid w:val="00B1305D"/>
    <w:rsid w:val="00B16B41"/>
    <w:rsid w:val="00B42F97"/>
    <w:rsid w:val="00B542E3"/>
    <w:rsid w:val="00B611B4"/>
    <w:rsid w:val="00B62740"/>
    <w:rsid w:val="00B75BFD"/>
    <w:rsid w:val="00B76014"/>
    <w:rsid w:val="00B819BB"/>
    <w:rsid w:val="00B91E3F"/>
    <w:rsid w:val="00B96B57"/>
    <w:rsid w:val="00BA70BF"/>
    <w:rsid w:val="00BE04BE"/>
    <w:rsid w:val="00BE1CFB"/>
    <w:rsid w:val="00BE4086"/>
    <w:rsid w:val="00BE6064"/>
    <w:rsid w:val="00BF65F4"/>
    <w:rsid w:val="00BF767B"/>
    <w:rsid w:val="00C036EF"/>
    <w:rsid w:val="00C05C45"/>
    <w:rsid w:val="00C064C9"/>
    <w:rsid w:val="00C206CC"/>
    <w:rsid w:val="00C2164F"/>
    <w:rsid w:val="00C421E5"/>
    <w:rsid w:val="00C43281"/>
    <w:rsid w:val="00C511C4"/>
    <w:rsid w:val="00C55896"/>
    <w:rsid w:val="00C55AF0"/>
    <w:rsid w:val="00C66CD9"/>
    <w:rsid w:val="00C67BE3"/>
    <w:rsid w:val="00C90C91"/>
    <w:rsid w:val="00C92419"/>
    <w:rsid w:val="00C94453"/>
    <w:rsid w:val="00CA16C2"/>
    <w:rsid w:val="00CB1E9B"/>
    <w:rsid w:val="00CC2659"/>
    <w:rsid w:val="00CC2C5D"/>
    <w:rsid w:val="00CC337B"/>
    <w:rsid w:val="00CD4C0B"/>
    <w:rsid w:val="00CF6E03"/>
    <w:rsid w:val="00D10F75"/>
    <w:rsid w:val="00D14AE2"/>
    <w:rsid w:val="00D16DA1"/>
    <w:rsid w:val="00D42571"/>
    <w:rsid w:val="00D44C77"/>
    <w:rsid w:val="00D5195A"/>
    <w:rsid w:val="00D6500B"/>
    <w:rsid w:val="00D67A12"/>
    <w:rsid w:val="00D83733"/>
    <w:rsid w:val="00D837B7"/>
    <w:rsid w:val="00D96916"/>
    <w:rsid w:val="00DA13BB"/>
    <w:rsid w:val="00DA53B7"/>
    <w:rsid w:val="00DF0B9C"/>
    <w:rsid w:val="00DF6514"/>
    <w:rsid w:val="00E04E91"/>
    <w:rsid w:val="00E07B2D"/>
    <w:rsid w:val="00E2110E"/>
    <w:rsid w:val="00E34B7B"/>
    <w:rsid w:val="00E45B91"/>
    <w:rsid w:val="00E50CD0"/>
    <w:rsid w:val="00E74E43"/>
    <w:rsid w:val="00E84653"/>
    <w:rsid w:val="00E94318"/>
    <w:rsid w:val="00EA2F64"/>
    <w:rsid w:val="00EB31E6"/>
    <w:rsid w:val="00F14925"/>
    <w:rsid w:val="00F3028B"/>
    <w:rsid w:val="00F55945"/>
    <w:rsid w:val="00F700D2"/>
    <w:rsid w:val="00F747E8"/>
    <w:rsid w:val="00FA09FB"/>
    <w:rsid w:val="00FA4653"/>
    <w:rsid w:val="00FE09F8"/>
    <w:rsid w:val="00FE2B6F"/>
    <w:rsid w:val="00FF120D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8347F"/>
  <w15:docId w15:val="{24795FC4-0816-4BB1-BDE8-7D8E8F1D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4506"/>
    <w:pPr>
      <w:ind w:left="720"/>
      <w:contextualSpacing/>
    </w:pPr>
  </w:style>
  <w:style w:type="paragraph" w:styleId="NoSpacing">
    <w:name w:val="No Spacing"/>
    <w:uiPriority w:val="1"/>
    <w:qFormat/>
    <w:rsid w:val="00AE4F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Latonia Johnson</cp:lastModifiedBy>
  <cp:revision>4</cp:revision>
  <cp:lastPrinted>2026-10-16T21:24:00Z</cp:lastPrinted>
  <dcterms:created xsi:type="dcterms:W3CDTF">2025-11-13T21:27:00Z</dcterms:created>
  <dcterms:modified xsi:type="dcterms:W3CDTF">2026-10-19T18:59:00Z</dcterms:modified>
</cp:coreProperties>
</file>