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E2F" w14:textId="1759B4BE" w:rsidR="00EC52F9" w:rsidRDefault="00454598" w:rsidP="003B44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Capital Improvement Planning Committee</w:t>
      </w:r>
    </w:p>
    <w:p w14:paraId="19F086B3" w14:textId="559C41D4" w:rsidR="003B446C" w:rsidRDefault="00B031B9" w:rsidP="001E22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3/2/26</w:t>
      </w:r>
    </w:p>
    <w:p w14:paraId="2AE81895" w14:textId="2C1976D7" w:rsidR="003B446C" w:rsidRDefault="00454598" w:rsidP="003B44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3B446C">
        <w:rPr>
          <w:b/>
          <w:bCs/>
          <w:sz w:val="32"/>
          <w:szCs w:val="32"/>
        </w:rPr>
        <w:t>:00 p.m.</w:t>
      </w:r>
    </w:p>
    <w:p w14:paraId="54212E3E" w14:textId="20D10A0A" w:rsidR="003B446C" w:rsidRDefault="000900FF" w:rsidP="00655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Allen King Criminal Justice Complex</w:t>
      </w:r>
    </w:p>
    <w:p w14:paraId="1ADCEF52" w14:textId="28D5E565" w:rsidR="003B446C" w:rsidRDefault="003B446C" w:rsidP="003B446C">
      <w:pPr>
        <w:rPr>
          <w:b/>
          <w:bCs/>
          <w:sz w:val="32"/>
          <w:szCs w:val="32"/>
        </w:rPr>
      </w:pPr>
    </w:p>
    <w:p w14:paraId="30E24FFA" w14:textId="15835F7B" w:rsidR="00936251" w:rsidRDefault="003B446C" w:rsidP="0093625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5705E2">
        <w:rPr>
          <w:b/>
          <w:bCs/>
          <w:sz w:val="28"/>
          <w:szCs w:val="28"/>
        </w:rPr>
        <w:t>Call to Order</w:t>
      </w:r>
    </w:p>
    <w:p w14:paraId="0A52D2C3" w14:textId="77777777" w:rsidR="00454598" w:rsidRPr="00936251" w:rsidRDefault="00454598" w:rsidP="00454598">
      <w:pPr>
        <w:pStyle w:val="ListParagraph"/>
        <w:rPr>
          <w:b/>
          <w:bCs/>
          <w:sz w:val="28"/>
          <w:szCs w:val="28"/>
        </w:rPr>
      </w:pPr>
    </w:p>
    <w:p w14:paraId="4E1402DE" w14:textId="7EB58A30" w:rsidR="0049031E" w:rsidRDefault="003B446C" w:rsidP="0049031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E27292">
        <w:rPr>
          <w:b/>
          <w:bCs/>
          <w:sz w:val="28"/>
          <w:szCs w:val="28"/>
        </w:rPr>
        <w:t>Prayer</w:t>
      </w:r>
    </w:p>
    <w:p w14:paraId="21442966" w14:textId="77777777" w:rsidR="00454598" w:rsidRDefault="00454598" w:rsidP="00454598">
      <w:pPr>
        <w:pStyle w:val="ListParagraph"/>
        <w:rPr>
          <w:b/>
          <w:bCs/>
          <w:sz w:val="28"/>
          <w:szCs w:val="28"/>
        </w:rPr>
      </w:pPr>
    </w:p>
    <w:p w14:paraId="48D3BAF3" w14:textId="3329ADE6" w:rsidR="00B031B9" w:rsidRPr="00B031B9" w:rsidRDefault="005705E2" w:rsidP="00B031B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 (3 total, 2 minutes each)</w:t>
      </w:r>
    </w:p>
    <w:p w14:paraId="7DB7D417" w14:textId="77777777" w:rsidR="00B031B9" w:rsidRPr="00B031B9" w:rsidRDefault="00B031B9" w:rsidP="00B031B9">
      <w:pPr>
        <w:pStyle w:val="ListParagraph"/>
        <w:rPr>
          <w:b/>
          <w:bCs/>
          <w:sz w:val="28"/>
          <w:szCs w:val="28"/>
        </w:rPr>
      </w:pPr>
    </w:p>
    <w:p w14:paraId="775AAB9F" w14:textId="72DDF3EB" w:rsidR="00B031B9" w:rsidRPr="00B031B9" w:rsidRDefault="00B031B9" w:rsidP="00B031B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 &amp; A with Mi</w:t>
      </w:r>
      <w:r w:rsidR="00DA05E5">
        <w:rPr>
          <w:b/>
          <w:bCs/>
          <w:sz w:val="28"/>
          <w:szCs w:val="28"/>
        </w:rPr>
        <w:t>chael</w:t>
      </w:r>
      <w:r>
        <w:rPr>
          <w:b/>
          <w:bCs/>
          <w:sz w:val="28"/>
          <w:szCs w:val="28"/>
        </w:rPr>
        <w:t xml:space="preserve"> Terry Senior Principal of the Renaissance Group regarding the </w:t>
      </w:r>
      <w:r w:rsidRPr="00B031B9">
        <w:rPr>
          <w:b/>
          <w:bCs/>
          <w:sz w:val="28"/>
          <w:szCs w:val="28"/>
        </w:rPr>
        <w:t>Capital Facilities Plan.</w:t>
      </w:r>
    </w:p>
    <w:p w14:paraId="49E53C5D" w14:textId="77777777" w:rsidR="00B031B9" w:rsidRDefault="00B031B9" w:rsidP="00B031B9">
      <w:pPr>
        <w:ind w:left="720"/>
        <w:rPr>
          <w:b/>
          <w:bCs/>
          <w:sz w:val="28"/>
          <w:szCs w:val="28"/>
        </w:rPr>
      </w:pPr>
    </w:p>
    <w:p w14:paraId="74A7852A" w14:textId="60BE01A0" w:rsidR="00B031B9" w:rsidRDefault="00AB2C43" w:rsidP="00B031B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RFQ </w:t>
      </w:r>
      <w:r w:rsidR="00F27F61">
        <w:rPr>
          <w:b/>
          <w:bCs/>
          <w:sz w:val="28"/>
          <w:szCs w:val="28"/>
        </w:rPr>
        <w:t>Review and Recommendation – Capital</w:t>
      </w:r>
      <w:r>
        <w:rPr>
          <w:b/>
          <w:bCs/>
          <w:sz w:val="28"/>
          <w:szCs w:val="28"/>
        </w:rPr>
        <w:t xml:space="preserve"> Facilities Plan.</w:t>
      </w:r>
    </w:p>
    <w:p w14:paraId="70752DCE" w14:textId="77777777" w:rsidR="00AB2C43" w:rsidRPr="00AB2C43" w:rsidRDefault="00AB2C43" w:rsidP="00AB2C43">
      <w:pPr>
        <w:pStyle w:val="ListParagraph"/>
        <w:rPr>
          <w:b/>
          <w:bCs/>
          <w:sz w:val="28"/>
          <w:szCs w:val="28"/>
        </w:rPr>
      </w:pPr>
    </w:p>
    <w:p w14:paraId="1FDCB0BE" w14:textId="08D5C142" w:rsidR="00AB2C43" w:rsidRPr="00B031B9" w:rsidRDefault="00BF0902" w:rsidP="00B031B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734F2DCC" w14:textId="77777777" w:rsidR="006A7374" w:rsidRPr="00B539D1" w:rsidRDefault="006A7374" w:rsidP="006A7374">
      <w:pPr>
        <w:pStyle w:val="ListParagraph"/>
        <w:rPr>
          <w:b/>
          <w:bCs/>
          <w:sz w:val="28"/>
          <w:szCs w:val="28"/>
        </w:rPr>
      </w:pPr>
    </w:p>
    <w:p w14:paraId="2794E367" w14:textId="15E4ACEE" w:rsidR="00A21918" w:rsidRDefault="00A21918" w:rsidP="00A21918">
      <w:pPr>
        <w:pStyle w:val="ListParagraph"/>
        <w:rPr>
          <w:b/>
          <w:bCs/>
          <w:sz w:val="28"/>
          <w:szCs w:val="28"/>
        </w:rPr>
      </w:pPr>
    </w:p>
    <w:p w14:paraId="00CAD705" w14:textId="77777777" w:rsidR="00A21918" w:rsidRPr="00A21918" w:rsidRDefault="00A21918" w:rsidP="00A21918">
      <w:pPr>
        <w:pStyle w:val="ListParagraph"/>
        <w:rPr>
          <w:b/>
          <w:bCs/>
          <w:sz w:val="28"/>
          <w:szCs w:val="28"/>
        </w:rPr>
      </w:pPr>
    </w:p>
    <w:p w14:paraId="4B826E97" w14:textId="1B79D321" w:rsidR="003B446C" w:rsidRPr="00ED5B30" w:rsidRDefault="003B446C" w:rsidP="00ED5B30">
      <w:pPr>
        <w:rPr>
          <w:b/>
          <w:bCs/>
          <w:sz w:val="28"/>
          <w:szCs w:val="28"/>
        </w:rPr>
      </w:pPr>
    </w:p>
    <w:sectPr w:rsidR="003B446C" w:rsidRPr="00ED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5D5"/>
    <w:multiLevelType w:val="hybridMultilevel"/>
    <w:tmpl w:val="9E76B824"/>
    <w:lvl w:ilvl="0" w:tplc="D2663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4791F"/>
    <w:multiLevelType w:val="hybridMultilevel"/>
    <w:tmpl w:val="DE8E876E"/>
    <w:lvl w:ilvl="0" w:tplc="E4B82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5A75"/>
    <w:multiLevelType w:val="hybridMultilevel"/>
    <w:tmpl w:val="2550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EE"/>
    <w:multiLevelType w:val="hybridMultilevel"/>
    <w:tmpl w:val="B2F6141A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2FA27D7"/>
    <w:multiLevelType w:val="hybridMultilevel"/>
    <w:tmpl w:val="E370E706"/>
    <w:lvl w:ilvl="0" w:tplc="69E60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C6532"/>
    <w:multiLevelType w:val="hybridMultilevel"/>
    <w:tmpl w:val="79320F32"/>
    <w:lvl w:ilvl="0" w:tplc="EF925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17668"/>
    <w:multiLevelType w:val="hybridMultilevel"/>
    <w:tmpl w:val="A002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1B61"/>
    <w:multiLevelType w:val="hybridMultilevel"/>
    <w:tmpl w:val="2396A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842D0"/>
    <w:multiLevelType w:val="hybridMultilevel"/>
    <w:tmpl w:val="7A52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4145E"/>
    <w:multiLevelType w:val="hybridMultilevel"/>
    <w:tmpl w:val="2022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27C"/>
    <w:multiLevelType w:val="hybridMultilevel"/>
    <w:tmpl w:val="08FAC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01FEC"/>
    <w:multiLevelType w:val="hybridMultilevel"/>
    <w:tmpl w:val="7E40038E"/>
    <w:lvl w:ilvl="0" w:tplc="1C0A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9F2466"/>
    <w:multiLevelType w:val="hybridMultilevel"/>
    <w:tmpl w:val="8B022E26"/>
    <w:lvl w:ilvl="0" w:tplc="C642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343A1"/>
    <w:multiLevelType w:val="hybridMultilevel"/>
    <w:tmpl w:val="7D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430E"/>
    <w:multiLevelType w:val="hybridMultilevel"/>
    <w:tmpl w:val="F3709424"/>
    <w:lvl w:ilvl="0" w:tplc="CA5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A52F0"/>
    <w:multiLevelType w:val="hybridMultilevel"/>
    <w:tmpl w:val="4B0EAD96"/>
    <w:lvl w:ilvl="0" w:tplc="94F0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00730"/>
    <w:multiLevelType w:val="hybridMultilevel"/>
    <w:tmpl w:val="BF7213FA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DF91D39"/>
    <w:multiLevelType w:val="hybridMultilevel"/>
    <w:tmpl w:val="8E1C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0110"/>
    <w:multiLevelType w:val="hybridMultilevel"/>
    <w:tmpl w:val="0A28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466"/>
    <w:multiLevelType w:val="hybridMultilevel"/>
    <w:tmpl w:val="EDD835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2483A97"/>
    <w:multiLevelType w:val="hybridMultilevel"/>
    <w:tmpl w:val="C178A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D0DF0"/>
    <w:multiLevelType w:val="hybridMultilevel"/>
    <w:tmpl w:val="7510791E"/>
    <w:lvl w:ilvl="0" w:tplc="08889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682436">
    <w:abstractNumId w:val="18"/>
  </w:num>
  <w:num w:numId="2" w16cid:durableId="625239391">
    <w:abstractNumId w:val="8"/>
  </w:num>
  <w:num w:numId="3" w16cid:durableId="324822111">
    <w:abstractNumId w:val="6"/>
  </w:num>
  <w:num w:numId="4" w16cid:durableId="1008867004">
    <w:abstractNumId w:val="19"/>
  </w:num>
  <w:num w:numId="5" w16cid:durableId="1686591513">
    <w:abstractNumId w:val="15"/>
  </w:num>
  <w:num w:numId="6" w16cid:durableId="719011072">
    <w:abstractNumId w:val="0"/>
  </w:num>
  <w:num w:numId="7" w16cid:durableId="1361466175">
    <w:abstractNumId w:val="4"/>
  </w:num>
  <w:num w:numId="8" w16cid:durableId="1342589697">
    <w:abstractNumId w:val="14"/>
  </w:num>
  <w:num w:numId="9" w16cid:durableId="216278473">
    <w:abstractNumId w:val="1"/>
  </w:num>
  <w:num w:numId="10" w16cid:durableId="1204365386">
    <w:abstractNumId w:val="12"/>
  </w:num>
  <w:num w:numId="11" w16cid:durableId="1697388271">
    <w:abstractNumId w:val="11"/>
  </w:num>
  <w:num w:numId="12" w16cid:durableId="613949285">
    <w:abstractNumId w:val="7"/>
  </w:num>
  <w:num w:numId="13" w16cid:durableId="905799878">
    <w:abstractNumId w:val="13"/>
  </w:num>
  <w:num w:numId="14" w16cid:durableId="753669665">
    <w:abstractNumId w:val="10"/>
  </w:num>
  <w:num w:numId="15" w16cid:durableId="1468547642">
    <w:abstractNumId w:val="20"/>
  </w:num>
  <w:num w:numId="16" w16cid:durableId="252318829">
    <w:abstractNumId w:val="16"/>
  </w:num>
  <w:num w:numId="17" w16cid:durableId="1488285800">
    <w:abstractNumId w:val="2"/>
  </w:num>
  <w:num w:numId="18" w16cid:durableId="1537620173">
    <w:abstractNumId w:val="17"/>
  </w:num>
  <w:num w:numId="19" w16cid:durableId="629823227">
    <w:abstractNumId w:val="3"/>
  </w:num>
  <w:num w:numId="20" w16cid:durableId="572589510">
    <w:abstractNumId w:val="9"/>
  </w:num>
  <w:num w:numId="21" w16cid:durableId="1037973767">
    <w:abstractNumId w:val="5"/>
  </w:num>
  <w:num w:numId="22" w16cid:durableId="17241341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6C"/>
    <w:rsid w:val="00015FBC"/>
    <w:rsid w:val="00053678"/>
    <w:rsid w:val="00080B02"/>
    <w:rsid w:val="000900FF"/>
    <w:rsid w:val="00090DE3"/>
    <w:rsid w:val="000A585B"/>
    <w:rsid w:val="000D01D7"/>
    <w:rsid w:val="000F22F0"/>
    <w:rsid w:val="00110A05"/>
    <w:rsid w:val="00112B6D"/>
    <w:rsid w:val="001376E9"/>
    <w:rsid w:val="00145700"/>
    <w:rsid w:val="00146EA0"/>
    <w:rsid w:val="0018036E"/>
    <w:rsid w:val="001E2227"/>
    <w:rsid w:val="001F59BE"/>
    <w:rsid w:val="00273F4D"/>
    <w:rsid w:val="002870DA"/>
    <w:rsid w:val="002A60BD"/>
    <w:rsid w:val="00330D14"/>
    <w:rsid w:val="00372E1F"/>
    <w:rsid w:val="003B446C"/>
    <w:rsid w:val="003D20E7"/>
    <w:rsid w:val="00413B0F"/>
    <w:rsid w:val="00432609"/>
    <w:rsid w:val="00454598"/>
    <w:rsid w:val="0049031E"/>
    <w:rsid w:val="005269FA"/>
    <w:rsid w:val="00566C1D"/>
    <w:rsid w:val="005705E2"/>
    <w:rsid w:val="005B1E37"/>
    <w:rsid w:val="006536B3"/>
    <w:rsid w:val="006556E9"/>
    <w:rsid w:val="006A7374"/>
    <w:rsid w:val="006B32F8"/>
    <w:rsid w:val="00730F35"/>
    <w:rsid w:val="00783786"/>
    <w:rsid w:val="0083787D"/>
    <w:rsid w:val="00892F65"/>
    <w:rsid w:val="008A2E89"/>
    <w:rsid w:val="008A3716"/>
    <w:rsid w:val="009341CD"/>
    <w:rsid w:val="00936251"/>
    <w:rsid w:val="00953573"/>
    <w:rsid w:val="009537BE"/>
    <w:rsid w:val="009F7626"/>
    <w:rsid w:val="00A21918"/>
    <w:rsid w:val="00A2383B"/>
    <w:rsid w:val="00AA2E40"/>
    <w:rsid w:val="00AB2C43"/>
    <w:rsid w:val="00B031B9"/>
    <w:rsid w:val="00B36F0C"/>
    <w:rsid w:val="00B539D1"/>
    <w:rsid w:val="00B86C09"/>
    <w:rsid w:val="00BA1B5C"/>
    <w:rsid w:val="00BE7BF4"/>
    <w:rsid w:val="00BF0902"/>
    <w:rsid w:val="00BF68C0"/>
    <w:rsid w:val="00C23ED2"/>
    <w:rsid w:val="00C478AC"/>
    <w:rsid w:val="00C50CC5"/>
    <w:rsid w:val="00C65B8C"/>
    <w:rsid w:val="00C954A8"/>
    <w:rsid w:val="00CB0577"/>
    <w:rsid w:val="00CB2342"/>
    <w:rsid w:val="00CC4500"/>
    <w:rsid w:val="00D11ED5"/>
    <w:rsid w:val="00D12368"/>
    <w:rsid w:val="00D151C1"/>
    <w:rsid w:val="00DA05E5"/>
    <w:rsid w:val="00E0679C"/>
    <w:rsid w:val="00E2630B"/>
    <w:rsid w:val="00E27292"/>
    <w:rsid w:val="00EC52F9"/>
    <w:rsid w:val="00ED5B30"/>
    <w:rsid w:val="00F27F61"/>
    <w:rsid w:val="00F576A3"/>
    <w:rsid w:val="00F629CF"/>
    <w:rsid w:val="00FC0FE3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85EA"/>
  <w15:chartTrackingRefBased/>
  <w15:docId w15:val="{964C3C6E-4AEF-49F7-9C51-0AC14E62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O'Quin</dc:creator>
  <cp:keywords/>
  <dc:description/>
  <cp:lastModifiedBy>Alan O'Quin</cp:lastModifiedBy>
  <cp:revision>2</cp:revision>
  <cp:lastPrinted>2022-12-14T21:45:00Z</cp:lastPrinted>
  <dcterms:created xsi:type="dcterms:W3CDTF">2026-02-27T03:13:00Z</dcterms:created>
  <dcterms:modified xsi:type="dcterms:W3CDTF">2026-02-27T03:13:00Z</dcterms:modified>
</cp:coreProperties>
</file>